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8F7A6">
      <w:pPr>
        <w:spacing w:beforeAutospacing="0" w:afterAutospacing="0" w:line="560" w:lineRule="exact"/>
        <w:jc w:val="center"/>
        <w:rPr>
          <w:rFonts w:hint="eastAsia"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>新疆财经大学普通本科生缓考申请表</w:t>
      </w:r>
    </w:p>
    <w:p w14:paraId="6B0536BC">
      <w:pPr>
        <w:spacing w:beforeAutospacing="0" w:afterAutospacing="0" w:line="560" w:lineRule="exact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hint="eastAsia" w:ascii="宋体" w:hAnsi="宋体"/>
          <w:sz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</w:rPr>
        <w:t xml:space="preserve">   －</w:t>
      </w:r>
      <w:r>
        <w:rPr>
          <w:rFonts w:hint="eastAsia" w:ascii="宋体" w:hAnsi="宋体"/>
          <w:sz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</w:rPr>
        <w:t xml:space="preserve">   学年第   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>学期）</w:t>
      </w:r>
    </w:p>
    <w:tbl>
      <w:tblPr>
        <w:tblStyle w:val="2"/>
        <w:tblW w:w="874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929"/>
        <w:gridCol w:w="896"/>
        <w:gridCol w:w="697"/>
        <w:gridCol w:w="930"/>
        <w:gridCol w:w="1979"/>
        <w:gridCol w:w="720"/>
        <w:gridCol w:w="719"/>
        <w:gridCol w:w="1084"/>
      </w:tblGrid>
      <w:tr w14:paraId="0023F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atLeast"/>
        </w:trPr>
        <w:tc>
          <w:tcPr>
            <w:tcW w:w="794" w:type="dxa"/>
            <w:vAlign w:val="center"/>
          </w:tcPr>
          <w:p w14:paraId="283BA156">
            <w:pPr>
              <w:spacing w:beforeAutospacing="0" w:afterAutospacing="0" w:line="36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825" w:type="dxa"/>
            <w:gridSpan w:val="2"/>
            <w:vAlign w:val="center"/>
          </w:tcPr>
          <w:p w14:paraId="02EC3BD7">
            <w:pPr>
              <w:spacing w:beforeAutospacing="0" w:afterAutospacing="0" w:line="36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0BF51D74">
            <w:pPr>
              <w:spacing w:beforeAutospacing="0" w:afterAutospacing="0" w:line="36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909" w:type="dxa"/>
            <w:gridSpan w:val="2"/>
            <w:vAlign w:val="center"/>
          </w:tcPr>
          <w:p w14:paraId="0856FD1F">
            <w:pPr>
              <w:spacing w:beforeAutospacing="0" w:afterAutospacing="0" w:line="360" w:lineRule="exact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D9F3566">
            <w:pPr>
              <w:spacing w:beforeAutospacing="0" w:afterAutospacing="0" w:line="36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班级</w:t>
            </w:r>
          </w:p>
        </w:tc>
        <w:tc>
          <w:tcPr>
            <w:tcW w:w="1803" w:type="dxa"/>
            <w:gridSpan w:val="2"/>
            <w:vAlign w:val="center"/>
          </w:tcPr>
          <w:p w14:paraId="5EDF5F7D">
            <w:pPr>
              <w:spacing w:beforeAutospacing="0" w:afterAutospacing="0" w:line="360" w:lineRule="exact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13B6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7172728D">
            <w:pPr>
              <w:spacing w:beforeAutospacing="0" w:afterAutospacing="0"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缓考课程</w:t>
            </w:r>
          </w:p>
        </w:tc>
        <w:tc>
          <w:tcPr>
            <w:tcW w:w="1593" w:type="dxa"/>
            <w:gridSpan w:val="2"/>
            <w:vAlign w:val="top"/>
          </w:tcPr>
          <w:p w14:paraId="517E23D9">
            <w:pPr>
              <w:spacing w:beforeAutospacing="0" w:afterAutospacing="0" w:line="4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课程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930" w:type="dxa"/>
            <w:vAlign w:val="top"/>
          </w:tcPr>
          <w:p w14:paraId="01E03030">
            <w:pPr>
              <w:spacing w:beforeAutospacing="0" w:afterAutospacing="0"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学分</w:t>
            </w:r>
          </w:p>
        </w:tc>
        <w:tc>
          <w:tcPr>
            <w:tcW w:w="1979" w:type="dxa"/>
            <w:vAlign w:val="top"/>
          </w:tcPr>
          <w:p w14:paraId="77C9683C">
            <w:pPr>
              <w:spacing w:beforeAutospacing="0" w:afterAutospacing="0"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缓考课程</w:t>
            </w:r>
          </w:p>
        </w:tc>
        <w:tc>
          <w:tcPr>
            <w:tcW w:w="1439" w:type="dxa"/>
            <w:gridSpan w:val="2"/>
            <w:vAlign w:val="center"/>
          </w:tcPr>
          <w:p w14:paraId="22768AB5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课程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1084" w:type="dxa"/>
            <w:vAlign w:val="top"/>
          </w:tcPr>
          <w:p w14:paraId="0BFB2495">
            <w:pPr>
              <w:spacing w:beforeAutospacing="0" w:afterAutospacing="0"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学分</w:t>
            </w:r>
          </w:p>
        </w:tc>
      </w:tr>
      <w:tr w14:paraId="5079D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077D36F7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593" w:type="dxa"/>
            <w:gridSpan w:val="2"/>
            <w:vAlign w:val="top"/>
          </w:tcPr>
          <w:p w14:paraId="3952CDED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30" w:type="dxa"/>
            <w:vAlign w:val="top"/>
          </w:tcPr>
          <w:p w14:paraId="1EB428AB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34C41B16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7C690642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639C5237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6A10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3A9B3493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593" w:type="dxa"/>
            <w:gridSpan w:val="2"/>
            <w:vAlign w:val="top"/>
          </w:tcPr>
          <w:p w14:paraId="2CF57DEA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30" w:type="dxa"/>
            <w:vAlign w:val="top"/>
          </w:tcPr>
          <w:p w14:paraId="34A3B8AC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424C2062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647D6CCA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56D46182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1347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747CC0EC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top"/>
          </w:tcPr>
          <w:p w14:paraId="649AFB51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30" w:type="dxa"/>
            <w:vAlign w:val="top"/>
          </w:tcPr>
          <w:p w14:paraId="0B8632DC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79" w:type="dxa"/>
            <w:vAlign w:val="top"/>
          </w:tcPr>
          <w:p w14:paraId="2F0822AA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4E090A15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0252C5F4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C9C3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534E8097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top"/>
          </w:tcPr>
          <w:p w14:paraId="6837F66F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30" w:type="dxa"/>
            <w:vAlign w:val="top"/>
          </w:tcPr>
          <w:p w14:paraId="260310CC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79" w:type="dxa"/>
            <w:vAlign w:val="top"/>
          </w:tcPr>
          <w:p w14:paraId="1B0B3248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04C1A697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41D9977A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CF36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513A4FD5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top"/>
          </w:tcPr>
          <w:p w14:paraId="53C26E04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30" w:type="dxa"/>
            <w:vAlign w:val="top"/>
          </w:tcPr>
          <w:p w14:paraId="475D4B8B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79" w:type="dxa"/>
            <w:vAlign w:val="top"/>
          </w:tcPr>
          <w:p w14:paraId="51982ABD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7704614B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4F3CD6A2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BF0A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19574F63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top"/>
          </w:tcPr>
          <w:p w14:paraId="1D3011F9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30" w:type="dxa"/>
            <w:vAlign w:val="top"/>
          </w:tcPr>
          <w:p w14:paraId="54B78E1F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79" w:type="dxa"/>
            <w:vAlign w:val="top"/>
          </w:tcPr>
          <w:p w14:paraId="396ED12F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24E0572C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178718FD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183A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25F58D35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top"/>
          </w:tcPr>
          <w:p w14:paraId="491C6FB8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30" w:type="dxa"/>
            <w:vAlign w:val="top"/>
          </w:tcPr>
          <w:p w14:paraId="341E7B77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79" w:type="dxa"/>
            <w:vAlign w:val="top"/>
          </w:tcPr>
          <w:p w14:paraId="6552CD05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648DDACF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6D2A8912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C743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3" w:type="dxa"/>
            <w:gridSpan w:val="2"/>
            <w:vAlign w:val="top"/>
          </w:tcPr>
          <w:p w14:paraId="0DCAEA5B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top"/>
          </w:tcPr>
          <w:p w14:paraId="7F772EC9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30" w:type="dxa"/>
            <w:vAlign w:val="top"/>
          </w:tcPr>
          <w:p w14:paraId="743C737C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79" w:type="dxa"/>
            <w:vAlign w:val="top"/>
          </w:tcPr>
          <w:p w14:paraId="26DCCEC7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top"/>
          </w:tcPr>
          <w:p w14:paraId="1518ADE2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4" w:type="dxa"/>
            <w:vAlign w:val="top"/>
          </w:tcPr>
          <w:p w14:paraId="47B224B0">
            <w:pPr>
              <w:spacing w:beforeAutospacing="0" w:afterAutospacing="0" w:line="400" w:lineRule="exact"/>
              <w:ind w:firstLine="360" w:firstLine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424C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8" w:hRule="atLeast"/>
        </w:trPr>
        <w:tc>
          <w:tcPr>
            <w:tcW w:w="8748" w:type="dxa"/>
            <w:gridSpan w:val="9"/>
            <w:vAlign w:val="top"/>
          </w:tcPr>
          <w:p w14:paraId="5C13E362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缓考原因：</w:t>
            </w:r>
          </w:p>
          <w:p w14:paraId="3501B60D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54136A51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24797FE">
            <w:pPr>
              <w:wordWrap w:val="0"/>
              <w:spacing w:beforeAutospacing="0" w:afterAutospacing="0" w:line="400" w:lineRule="exact"/>
              <w:jc w:val="righ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申请人签字：              </w:t>
            </w:r>
          </w:p>
          <w:p w14:paraId="08435829">
            <w:pPr>
              <w:spacing w:beforeAutospacing="0" w:afterAutospacing="0" w:line="400" w:lineRule="exact"/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17793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8" w:hRule="atLeast"/>
        </w:trPr>
        <w:tc>
          <w:tcPr>
            <w:tcW w:w="8748" w:type="dxa"/>
            <w:gridSpan w:val="9"/>
            <w:vAlign w:val="top"/>
          </w:tcPr>
          <w:p w14:paraId="28C614C6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学生所在学院意见：</w:t>
            </w:r>
          </w:p>
          <w:p w14:paraId="5490AB1B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1EAA6DF1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694F2E3A">
            <w:pPr>
              <w:spacing w:beforeAutospacing="0" w:afterAutospacing="0" w:line="400" w:lineRule="exact"/>
              <w:ind w:firstLine="4320" w:firstLineChars="18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　　　　               （公章）</w:t>
            </w:r>
          </w:p>
          <w:p w14:paraId="56062524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签名：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1719C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7" w:hRule="atLeast"/>
        </w:trPr>
        <w:tc>
          <w:tcPr>
            <w:tcW w:w="8748" w:type="dxa"/>
            <w:gridSpan w:val="9"/>
            <w:vAlign w:val="top"/>
          </w:tcPr>
          <w:p w14:paraId="74AA48C8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教务处意见：</w:t>
            </w:r>
          </w:p>
          <w:p w14:paraId="117877B9">
            <w:pPr>
              <w:spacing w:beforeAutospacing="0" w:afterAutospacing="0" w:line="40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3C8A3731">
            <w:pPr>
              <w:spacing w:beforeAutospacing="0" w:afterAutospacing="0" w:line="400" w:lineRule="exact"/>
              <w:ind w:firstLine="7080" w:firstLineChars="295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（公章）</w:t>
            </w:r>
          </w:p>
          <w:p w14:paraId="53E137A2">
            <w:pPr>
              <w:tabs>
                <w:tab w:val="left" w:pos="1020"/>
              </w:tabs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</w:p>
          <w:p w14:paraId="0C275B5D">
            <w:pPr>
              <w:tabs>
                <w:tab w:val="left" w:pos="1020"/>
              </w:tabs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签名：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</w:tbl>
    <w:p w14:paraId="1CACD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</w:t>
      </w:r>
    </w:p>
    <w:p w14:paraId="2752E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 缓考手续须提前办理，申请缓考时需附相关佐证材料，包括病历、面试通知等；</w:t>
      </w:r>
    </w:p>
    <w:p w14:paraId="639AB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 本表一式三份，教务处成绩与学位管理科、考务科各留存一份，学生所在学院留存一份。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6A904">
    <w:pPr>
      <w:pStyle w:val="7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15B4E">
    <w:pPr>
      <w:pStyle w:val="7"/>
      <w:tabs>
        <w:tab w:val="clear" w:pos="4153"/>
        <w:tab w:val="clear" w:pos="8306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93E22"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A9CA6">
    <w:pPr>
      <w:pStyle w:val="8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4F371">
    <w:pPr>
      <w:pStyle w:val="8"/>
      <w:tabs>
        <w:tab w:val="clear" w:pos="4153"/>
        <w:tab w:val="clear" w:pos="8306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5B844">
    <w:pPr>
      <w:pStyle w:val="8"/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3N2M4ZDUyNWJkMmIzNmVjMjQxM2FjZGZlYWVlNGIifQ=="/>
    <w:docVar w:name="KSO_WPS_MARK_KEY" w:val="f848aefc-993d-4905-bd25-d814dd5ad9f3"/>
  </w:docVars>
  <w:rsids>
    <w:rsidRoot w:val="00000000"/>
    <w:rsid w:val="03316EBA"/>
    <w:rsid w:val="07FE4D14"/>
    <w:rsid w:val="13B32468"/>
    <w:rsid w:val="146975C2"/>
    <w:rsid w:val="1AF942CD"/>
    <w:rsid w:val="1BA35F59"/>
    <w:rsid w:val="20B84ED5"/>
    <w:rsid w:val="215869F4"/>
    <w:rsid w:val="22F90A6F"/>
    <w:rsid w:val="275D4D64"/>
    <w:rsid w:val="2C4C53A8"/>
    <w:rsid w:val="2FFD5643"/>
    <w:rsid w:val="36254ED9"/>
    <w:rsid w:val="38B41B9A"/>
    <w:rsid w:val="3C7F704A"/>
    <w:rsid w:val="3DDB7548"/>
    <w:rsid w:val="4EE57A36"/>
    <w:rsid w:val="5181771E"/>
    <w:rsid w:val="520420FD"/>
    <w:rsid w:val="5D74015A"/>
    <w:rsid w:val="5D8408D0"/>
    <w:rsid w:val="655B083D"/>
    <w:rsid w:val="67DF6AF4"/>
    <w:rsid w:val="6E444EE0"/>
    <w:rsid w:val="72181211"/>
    <w:rsid w:val="73E34B8E"/>
    <w:rsid w:val="79F5CEEA"/>
    <w:rsid w:val="7BBD4F47"/>
    <w:rsid w:val="7C7B6E39"/>
    <w:rsid w:val="7F27614E"/>
    <w:rsid w:val="F2B374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7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9da0663-bafa-4e52-9a94-1ecd8a41bf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176</Words>
  <Characters>178</Characters>
  <Lines>0</Lines>
  <Paragraphs>0</Paragraphs>
  <TotalTime>29</TotalTime>
  <ScaleCrop>false</ScaleCrop>
  <LinksUpToDate>false</LinksUpToDate>
  <CharactersWithSpaces>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2022-11-15T18:35:00Z</dcterms:created>
  <dc:creator>二三</dc:creator>
  <cp:lastModifiedBy>石芳</cp:lastModifiedBy>
  <dcterms:modified xsi:type="dcterms:W3CDTF">2026-10-10T07:54:34Z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DD2DA6A1AB4C495B82673984CF7A38D9</vt:lpwstr>
  </property>
  <property fmtid="{D5CDD505-2E9C-101B-9397-08002B2CF9AE}" pid="4" name="KSOTemplateDocerSaveRecord">
    <vt:lpwstr>eyJoZGlkIjoiZGQ0YjhmMTI0NzNhODc0N2Y3MTA3ZmEyNjVkNGY2OTYiLCJ1c2VySWQiOiIyNTU1Nzc5NjgifQ==</vt:lpwstr>
  </property>
</Properties>
</file>